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产品名称：YC-HA-8152　羟基丙烯酸树脂溶液（50±2）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产品特性与用途：长效耐候涂料（隔热涂料，粮仓/储罐顶）。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含特殊单体、耐候耐水优异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长效耐候涂料（隔热涂料，粮仓/储罐顶）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